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8C" w:rsidRPr="007528FA" w:rsidRDefault="0094658C" w:rsidP="00946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94658C" w:rsidRPr="007528FA" w:rsidRDefault="0094658C" w:rsidP="00946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94658C" w:rsidRPr="007528FA" w:rsidRDefault="0094658C" w:rsidP="00946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94658C" w:rsidRPr="007528FA" w:rsidRDefault="0094658C" w:rsidP="00946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4658C" w:rsidRPr="007528FA" w:rsidRDefault="0094658C" w:rsidP="00946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94658C" w:rsidRPr="007528FA" w:rsidRDefault="0094658C" w:rsidP="0094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58C" w:rsidRPr="007528FA" w:rsidRDefault="0094658C" w:rsidP="0094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B5FF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31153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0B5FF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            № </w:t>
      </w:r>
      <w:r w:rsidR="00E31153"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94658C" w:rsidRPr="00137DEB" w:rsidRDefault="0094658C" w:rsidP="0094658C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3CD" w:rsidRDefault="0094658C" w:rsidP="0094658C">
      <w:pPr>
        <w:spacing w:after="0" w:line="240" w:lineRule="auto"/>
        <w:rPr>
          <w:rFonts w:ascii="Times New Roman" w:eastAsia="Times New Roman" w:hAnsi="Times New Roman" w:cs="Times New Roman"/>
          <w:b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>Об утверждении графика</w:t>
      </w:r>
      <w:r w:rsidR="00156620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>дежурства</w:t>
      </w:r>
    </w:p>
    <w:p w:rsidR="0094658C" w:rsidRDefault="0094658C" w:rsidP="0094658C">
      <w:pPr>
        <w:spacing w:after="0" w:line="240" w:lineRule="auto"/>
        <w:rPr>
          <w:rFonts w:ascii="Times New Roman" w:eastAsia="Times New Roman" w:hAnsi="Times New Roman" w:cs="Times New Roman"/>
          <w:b/>
          <w:spacing w:val="-16"/>
          <w:sz w:val="24"/>
          <w:szCs w:val="24"/>
        </w:rPr>
      </w:pPr>
    </w:p>
    <w:p w:rsidR="0094658C" w:rsidRDefault="0094658C" w:rsidP="0094658C">
      <w:pPr>
        <w:spacing w:after="0" w:line="240" w:lineRule="auto"/>
        <w:rPr>
          <w:rFonts w:ascii="Times New Roman" w:eastAsia="Times New Roman" w:hAnsi="Times New Roman" w:cs="Times New Roman"/>
          <w:b/>
          <w:spacing w:val="-16"/>
          <w:sz w:val="24"/>
          <w:szCs w:val="24"/>
        </w:rPr>
      </w:pPr>
    </w:p>
    <w:p w:rsidR="0094658C" w:rsidRPr="004127EA" w:rsidRDefault="0094658C" w:rsidP="004127EA">
      <w:pPr>
        <w:shd w:val="clear" w:color="auto" w:fill="FFFFFF"/>
        <w:spacing w:after="0" w:line="240" w:lineRule="auto"/>
        <w:ind w:left="5"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7EA">
        <w:rPr>
          <w:rFonts w:ascii="Times New Roman" w:eastAsia="Times New Roman" w:hAnsi="Times New Roman" w:cs="Times New Roman"/>
          <w:sz w:val="28"/>
          <w:szCs w:val="28"/>
        </w:rPr>
        <w:t>В целях принятия дополнительных мер, направленных на обеспечение комплексной безопасности населения на территории Амосовского сельсовета Медвенского района и обеспечение координации действий сил и сре</w:t>
      </w:r>
      <w:proofErr w:type="gramStart"/>
      <w:r w:rsidRPr="004127EA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4127EA">
        <w:rPr>
          <w:rFonts w:ascii="Times New Roman" w:eastAsia="Times New Roman" w:hAnsi="Times New Roman" w:cs="Times New Roman"/>
          <w:sz w:val="28"/>
          <w:szCs w:val="28"/>
        </w:rPr>
        <w:t>и ликвидации возможных чрезвычайных ситуаций</w:t>
      </w:r>
      <w:r w:rsidR="004127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658C" w:rsidRDefault="0094658C" w:rsidP="0094658C">
      <w:pPr>
        <w:pStyle w:val="a3"/>
        <w:ind w:right="142" w:firstLine="709"/>
        <w:rPr>
          <w:sz w:val="28"/>
          <w:szCs w:val="28"/>
        </w:rPr>
      </w:pPr>
      <w:r w:rsidRPr="004677E6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</w:t>
      </w:r>
      <w:r w:rsidR="003C4E88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график дежурства в период с </w:t>
      </w:r>
      <w:r w:rsidR="00E31153">
        <w:rPr>
          <w:sz w:val="28"/>
          <w:szCs w:val="28"/>
        </w:rPr>
        <w:t>0</w:t>
      </w:r>
      <w:r w:rsidR="000B5FFF">
        <w:rPr>
          <w:sz w:val="28"/>
          <w:szCs w:val="28"/>
        </w:rPr>
        <w:t>9</w:t>
      </w:r>
      <w:r w:rsidR="00E31153">
        <w:rPr>
          <w:sz w:val="28"/>
          <w:szCs w:val="28"/>
        </w:rPr>
        <w:t xml:space="preserve">:00 </w:t>
      </w:r>
      <w:r w:rsidR="000B5FFF">
        <w:rPr>
          <w:sz w:val="28"/>
          <w:szCs w:val="28"/>
        </w:rPr>
        <w:t>29 декабря 2024 года</w:t>
      </w:r>
      <w:r w:rsidR="00E31153">
        <w:rPr>
          <w:sz w:val="28"/>
          <w:szCs w:val="28"/>
        </w:rPr>
        <w:t xml:space="preserve"> до 08:00 0</w:t>
      </w:r>
      <w:r w:rsidR="000B5FFF">
        <w:rPr>
          <w:sz w:val="28"/>
          <w:szCs w:val="28"/>
        </w:rPr>
        <w:t xml:space="preserve">9 января </w:t>
      </w:r>
      <w:r w:rsidR="00E31153">
        <w:rPr>
          <w:sz w:val="28"/>
          <w:szCs w:val="28"/>
        </w:rPr>
        <w:t>202</w:t>
      </w:r>
      <w:r w:rsidR="005955CB">
        <w:rPr>
          <w:sz w:val="28"/>
          <w:szCs w:val="28"/>
        </w:rPr>
        <w:t>5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Амосовского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из числа ответственных </w:t>
      </w:r>
      <w:r w:rsidR="004127EA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>Администрации Амосовского сельсовета</w:t>
      </w:r>
      <w:r w:rsidR="004127EA">
        <w:rPr>
          <w:sz w:val="28"/>
          <w:szCs w:val="28"/>
        </w:rPr>
        <w:t>.</w:t>
      </w:r>
    </w:p>
    <w:p w:rsidR="0094658C" w:rsidRDefault="004127EA" w:rsidP="0094658C">
      <w:pPr>
        <w:pStyle w:val="a3"/>
        <w:ind w:right="142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4658C">
        <w:rPr>
          <w:sz w:val="28"/>
          <w:szCs w:val="28"/>
        </w:rPr>
        <w:t xml:space="preserve">.Организовать дежурство </w:t>
      </w:r>
      <w:r>
        <w:rPr>
          <w:sz w:val="28"/>
          <w:szCs w:val="28"/>
        </w:rPr>
        <w:t>на территории Амосовского сельсовета.</w:t>
      </w:r>
    </w:p>
    <w:p w:rsidR="0094658C" w:rsidRDefault="004127EA" w:rsidP="0094658C">
      <w:pPr>
        <w:pStyle w:val="a3"/>
        <w:ind w:right="142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4658C">
        <w:rPr>
          <w:sz w:val="28"/>
          <w:szCs w:val="28"/>
        </w:rPr>
        <w:t>.В указанный</w:t>
      </w:r>
      <w:r>
        <w:rPr>
          <w:sz w:val="28"/>
          <w:szCs w:val="28"/>
        </w:rPr>
        <w:t xml:space="preserve"> период организовать</w:t>
      </w:r>
      <w:r w:rsidR="0094658C">
        <w:rPr>
          <w:sz w:val="28"/>
          <w:szCs w:val="28"/>
        </w:rPr>
        <w:t xml:space="preserve"> контроль устойчивости функционирования объектов, обеспечивающих жизнедеятельность населения и объектов с массовым пребыванием людей, а также оперативное устранение возможных чрезвычайных ситуаций.</w:t>
      </w:r>
    </w:p>
    <w:p w:rsidR="0094658C" w:rsidRDefault="004127EA" w:rsidP="0094658C">
      <w:pPr>
        <w:pStyle w:val="a3"/>
        <w:ind w:right="142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94658C">
        <w:rPr>
          <w:sz w:val="28"/>
          <w:szCs w:val="28"/>
        </w:rPr>
        <w:t xml:space="preserve">.О возникновении чрезвычайных ситуаций (предпосылок к ним) на территории </w:t>
      </w:r>
      <w:r>
        <w:rPr>
          <w:sz w:val="28"/>
          <w:szCs w:val="28"/>
        </w:rPr>
        <w:t>сельсовета</w:t>
      </w:r>
      <w:r w:rsidR="0094658C">
        <w:rPr>
          <w:sz w:val="28"/>
          <w:szCs w:val="28"/>
        </w:rPr>
        <w:t xml:space="preserve"> немедленно докладывать по линии ЕДДС </w:t>
      </w:r>
      <w:proofErr w:type="spellStart"/>
      <w:r w:rsidR="00E31153">
        <w:rPr>
          <w:sz w:val="28"/>
          <w:szCs w:val="28"/>
        </w:rPr>
        <w:t>Медвенского</w:t>
      </w:r>
      <w:proofErr w:type="spellEnd"/>
      <w:r w:rsidR="00E31153">
        <w:rPr>
          <w:sz w:val="28"/>
          <w:szCs w:val="28"/>
        </w:rPr>
        <w:t xml:space="preserve"> района Курской области</w:t>
      </w:r>
      <w:r w:rsidR="0094658C">
        <w:rPr>
          <w:sz w:val="28"/>
          <w:szCs w:val="28"/>
        </w:rPr>
        <w:t>.</w:t>
      </w:r>
    </w:p>
    <w:p w:rsidR="0094658C" w:rsidRDefault="004127EA" w:rsidP="0094658C">
      <w:pPr>
        <w:pStyle w:val="a3"/>
        <w:ind w:right="142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4658C">
        <w:rPr>
          <w:sz w:val="28"/>
          <w:szCs w:val="28"/>
        </w:rPr>
        <w:t>.Контроль за выполнением настоящего распоряжения оставляю за собой.</w:t>
      </w:r>
    </w:p>
    <w:p w:rsidR="0094658C" w:rsidRPr="00A91292" w:rsidRDefault="004127EA" w:rsidP="0094658C">
      <w:pPr>
        <w:pStyle w:val="a3"/>
        <w:ind w:right="142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94658C">
        <w:rPr>
          <w:sz w:val="28"/>
          <w:szCs w:val="28"/>
        </w:rPr>
        <w:t xml:space="preserve">.Распоряжение вступает в силу со дня его подписания. </w:t>
      </w:r>
    </w:p>
    <w:p w:rsidR="0094658C" w:rsidRDefault="0094658C" w:rsidP="0094658C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3C4E88" w:rsidRDefault="003C4E88" w:rsidP="00DE3B51">
      <w:pPr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B2962" w:rsidRDefault="009B2962" w:rsidP="00DE3B51">
      <w:pPr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B2962" w:rsidRDefault="009B2962" w:rsidP="00DE3B51">
      <w:pPr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Глава Амосовского сельсовета</w:t>
      </w:r>
    </w:p>
    <w:p w:rsidR="009B2962" w:rsidRDefault="009B2962" w:rsidP="00DE3B5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Медвенского района                                                                        Т.В. Иванова</w:t>
      </w:r>
    </w:p>
    <w:p w:rsidR="003C4E88" w:rsidRDefault="003C4E88" w:rsidP="003C4E88">
      <w:pPr>
        <w:jc w:val="right"/>
      </w:pPr>
    </w:p>
    <w:p w:rsidR="003C4E88" w:rsidRDefault="003C4E88" w:rsidP="003C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E88" w:rsidRDefault="003C4E88" w:rsidP="003C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E88" w:rsidRDefault="003C4E88" w:rsidP="003C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E88" w:rsidRDefault="003C4E88" w:rsidP="003C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E88" w:rsidRPr="003C4E88" w:rsidRDefault="003C4E88" w:rsidP="003C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153" w:rsidRDefault="00E31153" w:rsidP="003C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31153" w:rsidSect="00B613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B51" w:rsidRDefault="00A50D19" w:rsidP="003C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26" style="position:absolute;left:0;text-align:left;margin-left:488.3pt;margin-top:-40.15pt;width:254.25pt;height:171.75pt;z-index:251658240">
            <v:textbox style="mso-next-textbox:#_x0000_s1026">
              <w:txbxContent>
                <w:p w:rsidR="00DE3B51" w:rsidRPr="00DE3B51" w:rsidRDefault="00DE3B51" w:rsidP="00DE3B51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9B2962" w:rsidRDefault="00DE3B51" w:rsidP="00DE3B51">
                  <w:pPr>
                    <w:spacing w:after="0"/>
                    <w:jc w:val="right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DE3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DE3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Амосовского</w:t>
                  </w:r>
                  <w:proofErr w:type="spellEnd"/>
                  <w:r w:rsidRPr="00DE3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  <w:r w:rsidRPr="00DE3B5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</w:p>
                <w:p w:rsidR="009B2962" w:rsidRDefault="009B2962" w:rsidP="00DE3B51">
                  <w:pPr>
                    <w:spacing w:after="0"/>
                    <w:jc w:val="right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9B2962" w:rsidRDefault="009B2962" w:rsidP="00DE3B51">
                  <w:pPr>
                    <w:spacing w:after="0"/>
                    <w:jc w:val="right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  <w:p w:rsidR="00DE3B51" w:rsidRPr="00DE3B51" w:rsidRDefault="00DE3B51" w:rsidP="00DE3B5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3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Т.В. Иванова</w:t>
                  </w:r>
                </w:p>
                <w:p w:rsidR="00DE3B51" w:rsidRPr="00DE3B51" w:rsidRDefault="00DE3B51" w:rsidP="00DE3B5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3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24 декабря 2024 г.</w:t>
                  </w:r>
                </w:p>
              </w:txbxContent>
            </v:textbox>
          </v:rect>
        </w:pict>
      </w:r>
    </w:p>
    <w:p w:rsidR="00DE3B51" w:rsidRDefault="00DE3B51" w:rsidP="003C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B51" w:rsidRDefault="00DE3B51" w:rsidP="003C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B51" w:rsidRDefault="00DE3B51" w:rsidP="003C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B51" w:rsidRDefault="00DE3B51" w:rsidP="003C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E88" w:rsidRPr="003C4E88" w:rsidRDefault="003C4E88" w:rsidP="003C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E88">
        <w:rPr>
          <w:rFonts w:ascii="Times New Roman" w:hAnsi="Times New Roman" w:cs="Times New Roman"/>
          <w:sz w:val="24"/>
          <w:szCs w:val="24"/>
        </w:rPr>
        <w:t>Утверждаю:</w:t>
      </w:r>
    </w:p>
    <w:p w:rsidR="003C4E88" w:rsidRPr="003C4E88" w:rsidRDefault="003C4E88" w:rsidP="003C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E88">
        <w:rPr>
          <w:rFonts w:ascii="Times New Roman" w:hAnsi="Times New Roman" w:cs="Times New Roman"/>
          <w:sz w:val="24"/>
          <w:szCs w:val="24"/>
        </w:rPr>
        <w:t>Глава Амосовского сельсовета</w:t>
      </w:r>
    </w:p>
    <w:p w:rsidR="003C4E88" w:rsidRPr="003C4E88" w:rsidRDefault="003C4E88" w:rsidP="003C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E88">
        <w:rPr>
          <w:rFonts w:ascii="Times New Roman" w:hAnsi="Times New Roman" w:cs="Times New Roman"/>
          <w:sz w:val="24"/>
          <w:szCs w:val="24"/>
        </w:rPr>
        <w:t>___________         Т.В. Иванова</w:t>
      </w:r>
    </w:p>
    <w:p w:rsidR="003C4E88" w:rsidRPr="003C4E88" w:rsidRDefault="005955CB" w:rsidP="003C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C4E88" w:rsidRPr="003C4E88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C4E88" w:rsidRPr="003C4E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C4E88" w:rsidRPr="003C4E88" w:rsidRDefault="003C4E88" w:rsidP="003C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E88" w:rsidRPr="003C4E88" w:rsidRDefault="003C4E88" w:rsidP="003C4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E88">
        <w:rPr>
          <w:rFonts w:ascii="Times New Roman" w:hAnsi="Times New Roman" w:cs="Times New Roman"/>
          <w:sz w:val="24"/>
          <w:szCs w:val="24"/>
        </w:rPr>
        <w:t>ГРАФИК</w:t>
      </w:r>
    </w:p>
    <w:p w:rsidR="003C4E88" w:rsidRPr="003C4E88" w:rsidRDefault="003C4E88" w:rsidP="003C4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дежурства </w:t>
      </w:r>
      <w:r w:rsidR="00E3115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E31153">
        <w:rPr>
          <w:rFonts w:ascii="Times New Roman" w:hAnsi="Times New Roman" w:cs="Times New Roman"/>
          <w:sz w:val="24"/>
          <w:szCs w:val="24"/>
        </w:rPr>
        <w:t>Амосовскому</w:t>
      </w:r>
      <w:proofErr w:type="spellEnd"/>
      <w:r w:rsidR="00E31153">
        <w:rPr>
          <w:rFonts w:ascii="Times New Roman" w:hAnsi="Times New Roman" w:cs="Times New Roman"/>
          <w:sz w:val="24"/>
          <w:szCs w:val="24"/>
        </w:rPr>
        <w:t xml:space="preserve"> сельсовету </w:t>
      </w:r>
      <w:proofErr w:type="spellStart"/>
      <w:r w:rsidR="00E31153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E3115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C4E88" w:rsidRPr="003C4E88" w:rsidRDefault="003C4E88" w:rsidP="003C4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E88" w:rsidRPr="003C4E88" w:rsidRDefault="003C4E88" w:rsidP="003C4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7"/>
        <w:gridCol w:w="1134"/>
        <w:gridCol w:w="992"/>
        <w:gridCol w:w="1134"/>
        <w:gridCol w:w="993"/>
        <w:gridCol w:w="1133"/>
        <w:gridCol w:w="993"/>
        <w:gridCol w:w="1134"/>
        <w:gridCol w:w="992"/>
        <w:gridCol w:w="1134"/>
        <w:gridCol w:w="993"/>
        <w:gridCol w:w="992"/>
      </w:tblGrid>
      <w:tr w:rsidR="000B5FFF" w:rsidRPr="003C4E88" w:rsidTr="00DE3B51">
        <w:trPr>
          <w:cantSplit/>
          <w:trHeight w:val="2170"/>
        </w:trPr>
        <w:tc>
          <w:tcPr>
            <w:tcW w:w="648" w:type="dxa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7" w:type="dxa"/>
            <w:tcBorders>
              <w:tl2br w:val="single" w:sz="4" w:space="0" w:color="auto"/>
            </w:tcBorders>
          </w:tcPr>
          <w:p w:rsidR="000B5FFF" w:rsidRPr="003C4E88" w:rsidRDefault="000B5FFF" w:rsidP="003C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дата                                                        </w:t>
            </w:r>
          </w:p>
          <w:p w:rsidR="000B5FFF" w:rsidRDefault="000B5FFF" w:rsidP="003C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B5FFF" w:rsidRDefault="000B5FFF" w:rsidP="003C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FF" w:rsidRDefault="000B5FFF" w:rsidP="003C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FF" w:rsidRDefault="000B5FFF" w:rsidP="003C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FF" w:rsidRPr="003C4E88" w:rsidRDefault="000B5FFF" w:rsidP="003C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FF" w:rsidRPr="003C4E88" w:rsidRDefault="000B5FFF" w:rsidP="003C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extDirection w:val="btLr"/>
          </w:tcPr>
          <w:p w:rsidR="000B5FFF" w:rsidRPr="003C4E88" w:rsidRDefault="000B5FFF" w:rsidP="000B5F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2024 г.</w:t>
            </w:r>
          </w:p>
        </w:tc>
        <w:tc>
          <w:tcPr>
            <w:tcW w:w="992" w:type="dxa"/>
            <w:textDirection w:val="btLr"/>
          </w:tcPr>
          <w:p w:rsidR="000B5FFF" w:rsidRPr="003C4E88" w:rsidRDefault="000B5FFF" w:rsidP="000B5F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95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2024 г.</w:t>
            </w:r>
          </w:p>
        </w:tc>
        <w:tc>
          <w:tcPr>
            <w:tcW w:w="1134" w:type="dxa"/>
            <w:textDirection w:val="btLr"/>
          </w:tcPr>
          <w:p w:rsidR="000B5FFF" w:rsidRPr="003C4E88" w:rsidRDefault="000B5FFF" w:rsidP="000B5F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993" w:type="dxa"/>
            <w:textDirection w:val="btLr"/>
          </w:tcPr>
          <w:p w:rsidR="000B5FFF" w:rsidRPr="003C4E88" w:rsidRDefault="000B5FFF" w:rsidP="0059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января 202</w:t>
            </w:r>
            <w:r w:rsidR="00595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133" w:type="dxa"/>
            <w:textDirection w:val="btLr"/>
          </w:tcPr>
          <w:p w:rsidR="000B5FFF" w:rsidRPr="003C4E88" w:rsidRDefault="000B5FFF" w:rsidP="0059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02 января 202</w:t>
            </w:r>
            <w:r w:rsidR="00595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3" w:type="dxa"/>
            <w:textDirection w:val="btLr"/>
          </w:tcPr>
          <w:p w:rsidR="000B5FFF" w:rsidRPr="003C4E88" w:rsidRDefault="000B5FFF" w:rsidP="0059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03 января 202</w:t>
            </w:r>
            <w:r w:rsidR="00595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extDirection w:val="btLr"/>
          </w:tcPr>
          <w:p w:rsidR="000B5FFF" w:rsidRPr="003C4E88" w:rsidRDefault="000B5FFF" w:rsidP="0059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04 января 202</w:t>
            </w:r>
            <w:r w:rsidR="00595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extDirection w:val="btLr"/>
          </w:tcPr>
          <w:p w:rsidR="000B5FFF" w:rsidRPr="003C4E88" w:rsidRDefault="000B5FFF" w:rsidP="0059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05 января 202</w:t>
            </w:r>
            <w:r w:rsidR="00595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textDirection w:val="btLr"/>
          </w:tcPr>
          <w:p w:rsidR="000B5FFF" w:rsidRPr="003C4E88" w:rsidRDefault="000B5FFF" w:rsidP="0059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января 202</w:t>
            </w:r>
            <w:r w:rsidR="00595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3" w:type="dxa"/>
            <w:textDirection w:val="btLr"/>
          </w:tcPr>
          <w:p w:rsidR="000B5FFF" w:rsidRPr="003C4E88" w:rsidRDefault="000B5FFF" w:rsidP="0059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07 января 202</w:t>
            </w:r>
            <w:r w:rsidR="00595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textDirection w:val="btLr"/>
          </w:tcPr>
          <w:p w:rsidR="000B5FFF" w:rsidRPr="003C4E88" w:rsidRDefault="000B5FFF" w:rsidP="0059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08 января 202</w:t>
            </w:r>
            <w:r w:rsidR="00595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B5FFF" w:rsidRPr="003C4E88" w:rsidTr="00DE3B51">
        <w:trPr>
          <w:trHeight w:val="841"/>
        </w:trPr>
        <w:tc>
          <w:tcPr>
            <w:tcW w:w="648" w:type="dxa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0B5FFF" w:rsidRPr="003C4E88" w:rsidRDefault="000B5FFF" w:rsidP="003C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Т.В. </w:t>
            </w:r>
          </w:p>
        </w:tc>
        <w:tc>
          <w:tcPr>
            <w:tcW w:w="1134" w:type="dxa"/>
            <w:shd w:val="clear" w:color="auto" w:fill="BFBFBF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0B5FFF" w:rsidRPr="003C4E88" w:rsidTr="00DE3B51">
        <w:trPr>
          <w:trHeight w:val="852"/>
        </w:trPr>
        <w:tc>
          <w:tcPr>
            <w:tcW w:w="648" w:type="dxa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0B5FFF" w:rsidRPr="003C4E88" w:rsidRDefault="000B5FFF" w:rsidP="000B5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E88">
              <w:rPr>
                <w:rFonts w:ascii="Times New Roman" w:hAnsi="Times New Roman" w:cs="Times New Roman"/>
                <w:sz w:val="24"/>
                <w:szCs w:val="24"/>
              </w:rPr>
              <w:t>Харитонова С.</w:t>
            </w:r>
            <w:r w:rsidR="009B296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134" w:type="dxa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B5FFF" w:rsidRPr="003C4E88" w:rsidRDefault="000B5FFF" w:rsidP="003C4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:rsidR="003C4E88" w:rsidRPr="003C4E88" w:rsidRDefault="003C4E88" w:rsidP="003C4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4E88" w:rsidRPr="003C4E88" w:rsidSect="00E311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658C"/>
    <w:rsid w:val="000B5FFF"/>
    <w:rsid w:val="000C6F94"/>
    <w:rsid w:val="00156620"/>
    <w:rsid w:val="00355673"/>
    <w:rsid w:val="003C350B"/>
    <w:rsid w:val="003C4E88"/>
    <w:rsid w:val="004127EA"/>
    <w:rsid w:val="005955CB"/>
    <w:rsid w:val="00635BE6"/>
    <w:rsid w:val="007D610A"/>
    <w:rsid w:val="00840B26"/>
    <w:rsid w:val="00870812"/>
    <w:rsid w:val="0094658C"/>
    <w:rsid w:val="009B2962"/>
    <w:rsid w:val="00A50D19"/>
    <w:rsid w:val="00B0096D"/>
    <w:rsid w:val="00B613CD"/>
    <w:rsid w:val="00BF18B4"/>
    <w:rsid w:val="00DE3B51"/>
    <w:rsid w:val="00E31153"/>
    <w:rsid w:val="00E4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658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94658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E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13</cp:revision>
  <cp:lastPrinted>2024-12-24T12:42:00Z</cp:lastPrinted>
  <dcterms:created xsi:type="dcterms:W3CDTF">2020-12-26T07:37:00Z</dcterms:created>
  <dcterms:modified xsi:type="dcterms:W3CDTF">2024-12-25T10:46:00Z</dcterms:modified>
</cp:coreProperties>
</file>